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934D8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505823A1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0F549247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28C1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FA2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CA7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293A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C19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2027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2D64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981A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8A32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E85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D955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43EE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037B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060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E8EB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858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8B65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C0885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83C5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7353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F817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D085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F18B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72A7A97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E94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F9D7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1E08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263D295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7AC1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626AF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7092AEE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592D62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192280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754A9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177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85F4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745D2100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2143"/>
      <w:bookmarkStart w:id="1" w:name="_Toc20708"/>
      <w:bookmarkStart w:id="2" w:name="_Toc38897294"/>
      <w:bookmarkStart w:id="3" w:name="_Toc19849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4F8B53DB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3BCC4058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523215E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1587624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5FF28E4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7999DA6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50B66FE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7578DD5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2A55FF86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024804B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6A52D4F6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1CA86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426A0194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0D4B8F9F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09B9960A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4DB9F7E7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7D2CE1EE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02B20A9A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04591FFE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5DF02C8E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70459592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7205B7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0A2D4A2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56B467FA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238E94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2EA6B2BB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272DCDF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628EACC4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1183D9C1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0CE4ECCD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591104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8D852BA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9B5530D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1B003D98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0B91AB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5AB726D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NfiH2gAAAAoBAAAPAAAAAAAAAAEAIAAAACIAAABkcnMvZG93&#10;bnJldi54bWxQSwECFAAUAAAACACHTuJAL0+YyDcCAAB3BAAADgAAAAAAAAABACAAAAAp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8D852BA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9B5530D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1B003D98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0B91AB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5AB726D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C0EF07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622AD47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06830013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EE28A3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2A99A6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CQoyQ0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C0EF07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622AD47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06830013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EE28A3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2A99A6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D999C2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A60998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81DE97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F91A14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C94E50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CC39D26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9E9DB11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FCD9993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cm1sOzYCAAB3BAAADgAAAGRycy9lMm9Eb2MueG1s&#10;rVTNjtMwEL4j8Q6W72yaVss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2Vl5&#10;Nj2lhOFeOTsvS3QQp7hNdz7El8Jqkoyaersx/C32LksK21chZm35WCHwD5Q0WmGntqBI7iKijYFo&#10;/cFLWcEqyVdSqez4dv1ceYJpNV3lZyzlXpgypK/ps9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cm1sOzYCAAB3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CC39D26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9E9DB11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FCD9993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77D4D6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D1016E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4D0362B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ZEX/dkAAAAJAQAADwAAAAAAAAABACAAAAAiAAAAZHJzL2Rvd25y&#10;ZXYueG1sUEsBAhQAFAAAAAgAh07iQAVSFmc2AgAAdwQAAA4AAAAAAAAAAQAgAAAAKA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77D4D6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D1016E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4D0362B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F9CBE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2B0D12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F281C3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D341F3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78FE93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6ABFFC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4A26EE2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3C73375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520140C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029D8B0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6A11BF2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783B125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6D3D80E6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674D8A69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4F779B12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0BD31FA0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311E26D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1D78F4FA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2AF49F87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15185281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526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E062A4B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21A04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54A38CC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154F9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7BA60CB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41549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D602165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71D03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7B372F6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2B98A062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9D2D36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648337D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7F87800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9CA3424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549F85A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EDA9200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4B4EE1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27306A0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259A7C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70F53AC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9F9DACA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39975D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70709F8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69AB6A1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64068A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BBE743F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E31D900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D8C4C8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6712FB5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DE5C856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09EAD6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2CF1723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22D5D17">
      <w:pPr>
        <w:pStyle w:val="3"/>
      </w:pPr>
    </w:p>
    <w:p w14:paraId="43B225E9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004B312D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7660B0BD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1F27BA2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350F468F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6DB3B6F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F844DB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3BD25B8F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96622DF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6DFA933B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24E55DB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11DAE76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5CC8E6F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3CB98792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54C0A496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33AD9667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409CEC0B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0BEDCA2C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31D54B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030E3DD1">
      <w:pPr>
        <w:spacing w:line="520" w:lineRule="exact"/>
        <w:rPr>
          <w:rFonts w:hint="eastAsia" w:ascii="宋体" w:hAnsi="宋体" w:eastAsia="宋体" w:cs="宋体"/>
        </w:rPr>
      </w:pPr>
    </w:p>
    <w:p w14:paraId="266D4C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491EE2"/>
    <w:rsid w:val="621D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2025-12-11T08:28:16Z</dcterms:created>
  <dc:creator>PC</dc:creator>
  <cp:lastModifiedBy>PC</cp:lastModifiedBy>
  <dcterms:modified xsi:type="dcterms:W3CDTF">2025-12-11T08:28:51Z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eyJoZGlkIjoiNzY1MGNkZWZkOTM3NTYwMzE5NGM1NTdjN2NmMThkMTYiLCJ1c2VySWQiOiI3NDE3Mzc1OTYifQ==</vt:lpwstr>
  </property>
  <property fmtid="{D5CDD505-2E9C-101B-9397-08002B2CF9AE}" pid="4" name="ICV">
    <vt:lpwstr>619D15801C9B4A708647EF38E3A5D363_12</vt:lpwstr>
  </property>
</Properties>
</file>