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1905" b="762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12065" b="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内蒙古电力（集团）有限责任公司呼和浩特供电分公司：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1" w:name="_GoBack"/>
      <w:bookmarkEnd w:id="1"/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0000000"/>
    <w:rsid w:val="43EE1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2022-08-05T06:51:14Z</dcterms:created>
  <dc:creator>ZHJ-Y</dc:creator>
  <cp:lastModifiedBy>晓宇、</cp:lastModifiedBy>
  <dcterms:modified xsi:type="dcterms:W3CDTF">2022-08-05T06:51:37Z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B5681EC2E92341CD9C86E1E4AE1930B9</vt:lpwstr>
  </property>
</Properties>
</file>